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C2" w:rsidRPr="00740CC2" w:rsidRDefault="00740CC2" w:rsidP="00740CC2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740CC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PACKING LIST #406481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1800"/>
      </w:tblGrid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Customer Name</w:t>
            </w:r>
          </w:p>
        </w:tc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BLIMAN EYAL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Packing Job Date</w:t>
            </w:r>
          </w:p>
        </w:tc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16 JULY 2025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Origin Address</w:t>
            </w:r>
          </w:p>
        </w:tc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Israel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Destination Address</w:t>
            </w:r>
          </w:p>
        </w:tc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Cote Saint-Luc, Canada</w:t>
            </w:r>
          </w:p>
        </w:tc>
      </w:tr>
    </w:tbl>
    <w:p w:rsidR="00740CC2" w:rsidRPr="00740CC2" w:rsidRDefault="00740CC2" w:rsidP="00740CC2">
      <w:pPr>
        <w:bidi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40CC2">
        <w:rPr>
          <w:rFonts w:ascii="Times New Roman" w:eastAsia="Times New Roman" w:hAnsi="Times New Roman" w:cs="Times New Roman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740CC2" w:rsidRPr="00740CC2" w:rsidRDefault="00740CC2" w:rsidP="00740CC2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40CC2">
        <w:rPr>
          <w:rFonts w:ascii="Times New Roman" w:eastAsia="Times New Roman" w:hAnsi="Times New Roman" w:cs="Times New Roman"/>
          <w:b/>
          <w:bCs/>
          <w:sz w:val="18"/>
          <w:szCs w:val="18"/>
        </w:rPr>
        <w:t>Items Inventory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2849"/>
        <w:gridCol w:w="2694"/>
        <w:gridCol w:w="2835"/>
      </w:tblGrid>
      <w:tr w:rsidR="00740CC2" w:rsidRPr="00740CC2" w:rsidTr="00740C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 Number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 Description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Wrapping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Master Box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Glasses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Wine Pot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Wine Pot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Plates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Glasses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Glasses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Glasses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Glasses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Glasses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Glasses Cutlery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Plates Glasses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Plates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Wine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Plates Glasses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Glasses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Plastic Container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Table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Table Leg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TV Stand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Stereo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Pillows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Toko</w:t>
            </w:r>
            <w:proofErr w:type="spellEnd"/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Toko</w:t>
            </w:r>
            <w:proofErr w:type="spellEnd"/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Picture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Table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Sofa Pillow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TV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Armchair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Chairs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Pillows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TV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Chairs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Rugs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Photos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Pictures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Pictures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TV Stand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Stereo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Pillows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Chairs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Picture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Pillows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Table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Stand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Bench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Mattress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Stand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Mirror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Night Stand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Chair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Shoes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Sheets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Bathroom Stuff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Bathroom Stuff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Book Shelf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Toys </w:t>
            </w:r>
            <w:proofErr w:type="spellStart"/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  <w:proofErr w:type="spellEnd"/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Book Shelf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Shelf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Shelf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Shelf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Shelf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Shelf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Shelf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Shelf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Shelf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Shelf Parts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Closet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Closet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Pillows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Pillows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Pictures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Shelf 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Stand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Stand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Kitchen Toy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 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Chairs 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Books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Stand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Stand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Books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Books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Documents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Deco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Lamp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TV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 Deco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Deco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Document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Office Stuff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Walton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Pillows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Bed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Lamp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Chair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Children Table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Shelves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Baby Stroller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Bride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Lego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Nika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Nika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740CC2" w:rsidRPr="00740CC2" w:rsidTr="00740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819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Nika</w:t>
            </w:r>
          </w:p>
        </w:tc>
        <w:tc>
          <w:tcPr>
            <w:tcW w:w="2664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  <w:hideMark/>
          </w:tcPr>
          <w:p w:rsidR="00740CC2" w:rsidRPr="00740CC2" w:rsidRDefault="00740CC2" w:rsidP="00740C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CC2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</w:tbl>
    <w:p w:rsidR="00740CC2" w:rsidRPr="00740CC2" w:rsidRDefault="00740CC2" w:rsidP="00740CC2">
      <w:pPr>
        <w:bidi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40CC2">
        <w:rPr>
          <w:rFonts w:ascii="Times New Roman" w:eastAsia="Times New Roman" w:hAnsi="Times New Roman" w:cs="Times New Roman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740CC2" w:rsidRPr="00740CC2" w:rsidRDefault="00740CC2" w:rsidP="00740CC2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40CC2">
        <w:rPr>
          <w:rFonts w:ascii="Times New Roman" w:eastAsia="Times New Roman" w:hAnsi="Times New Roman" w:cs="Times New Roman"/>
          <w:b/>
          <w:bCs/>
          <w:sz w:val="18"/>
          <w:szCs w:val="18"/>
        </w:rPr>
        <w:t>SUMMARY</w:t>
      </w:r>
    </w:p>
    <w:p w:rsidR="00740CC2" w:rsidRPr="00740CC2" w:rsidRDefault="00740CC2" w:rsidP="00740CC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40CC2">
        <w:rPr>
          <w:rFonts w:ascii="Times New Roman" w:eastAsia="Times New Roman" w:hAnsi="Times New Roman" w:cs="Times New Roman"/>
          <w:b/>
          <w:bCs/>
          <w:sz w:val="18"/>
          <w:szCs w:val="18"/>
        </w:rPr>
        <w:t>Total Number of Packages: 149</w:t>
      </w:r>
    </w:p>
    <w:sectPr w:rsidR="00740CC2" w:rsidRPr="00740CC2" w:rsidSect="00BF6FA3">
      <w:headerReference w:type="default" r:id="rId6"/>
      <w:footerReference w:type="default" r:id="rId7"/>
      <w:pgSz w:w="11906" w:h="16838"/>
      <w:pgMar w:top="1843" w:right="1133" w:bottom="2268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289" w:rsidRDefault="00657289" w:rsidP="00BF6FA3">
      <w:pPr>
        <w:spacing w:after="0" w:line="240" w:lineRule="auto"/>
      </w:pPr>
      <w:r>
        <w:separator/>
      </w:r>
    </w:p>
  </w:endnote>
  <w:endnote w:type="continuationSeparator" w:id="0">
    <w:p w:rsidR="00657289" w:rsidRDefault="00657289" w:rsidP="00B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0915" w:type="dxa"/>
      <w:tblInd w:w="-788" w:type="dxa"/>
      <w:tblLook w:val="04A0" w:firstRow="1" w:lastRow="0" w:firstColumn="1" w:lastColumn="0" w:noHBand="0" w:noVBand="1"/>
    </w:tblPr>
    <w:tblGrid>
      <w:gridCol w:w="3080"/>
      <w:gridCol w:w="2732"/>
      <w:gridCol w:w="2012"/>
      <w:gridCol w:w="3091"/>
    </w:tblGrid>
    <w:tr w:rsidR="00BF6FA3" w:rsidTr="00BF6FA3">
      <w:tc>
        <w:tcPr>
          <w:tcW w:w="5812" w:type="dxa"/>
          <w:gridSpan w:val="2"/>
        </w:tcPr>
        <w:p w:rsidR="00BF6FA3" w:rsidRDefault="00740CC2" w:rsidP="00BF6FA3">
          <w:pPr>
            <w:pStyle w:val="Footer"/>
            <w:bidi w:val="0"/>
            <w:spacing w:line="48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DDA8278">
                <wp:simplePos x="0" y="0"/>
                <wp:positionH relativeFrom="column">
                  <wp:posOffset>1955800</wp:posOffset>
                </wp:positionH>
                <wp:positionV relativeFrom="paragraph">
                  <wp:posOffset>181003</wp:posOffset>
                </wp:positionV>
                <wp:extent cx="691764" cy="491517"/>
                <wp:effectExtent l="0" t="0" r="0" b="381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64" cy="491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6FA3">
            <w:t>Origin</w:t>
          </w:r>
        </w:p>
      </w:tc>
      <w:tc>
        <w:tcPr>
          <w:tcW w:w="5103" w:type="dxa"/>
          <w:gridSpan w:val="2"/>
        </w:tcPr>
        <w:p w:rsidR="00BF6FA3" w:rsidRDefault="00BF6FA3" w:rsidP="00BF6FA3">
          <w:pPr>
            <w:pStyle w:val="Footer"/>
            <w:bidi w:val="0"/>
            <w:spacing w:line="480" w:lineRule="auto"/>
            <w:jc w:val="center"/>
          </w:pPr>
          <w:r>
            <w:t>Destination</w:t>
          </w:r>
        </w:p>
      </w:tc>
    </w:tr>
    <w:tr w:rsidR="00BF6FA3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3091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  <w:tr w:rsidR="00BF6FA3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740CC2" w:rsidP="00BF6FA3">
          <w:pPr>
            <w:pStyle w:val="Footer"/>
            <w:bidi w:val="0"/>
            <w:spacing w:line="48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326249</wp:posOffset>
                    </wp:positionH>
                    <wp:positionV relativeFrom="paragraph">
                      <wp:posOffset>51163</wp:posOffset>
                    </wp:positionV>
                    <wp:extent cx="723572" cy="176951"/>
                    <wp:effectExtent l="0" t="0" r="38735" b="13970"/>
                    <wp:wrapNone/>
                    <wp:docPr id="2" name="Freeform: Shap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572" cy="176951"/>
                            </a:xfrm>
                            <a:custGeom>
                              <a:avLst/>
                              <a:gdLst>
                                <a:gd name="connsiteX0" fmla="*/ 7954 w 723572"/>
                                <a:gd name="connsiteY0" fmla="*/ 40001 h 176951"/>
                                <a:gd name="connsiteX1" fmla="*/ 3 w 723572"/>
                                <a:gd name="connsiteY1" fmla="*/ 111563 h 176951"/>
                                <a:gd name="connsiteX2" fmla="*/ 7954 w 723572"/>
                                <a:gd name="connsiteY2" fmla="*/ 135417 h 176951"/>
                                <a:gd name="connsiteX3" fmla="*/ 23857 w 723572"/>
                                <a:gd name="connsiteY3" fmla="*/ 111563 h 176951"/>
                                <a:gd name="connsiteX4" fmla="*/ 87467 w 723572"/>
                                <a:gd name="connsiteY4" fmla="*/ 47952 h 176951"/>
                                <a:gd name="connsiteX5" fmla="*/ 135175 w 723572"/>
                                <a:gd name="connsiteY5" fmla="*/ 16147 h 176951"/>
                                <a:gd name="connsiteX6" fmla="*/ 159029 w 723572"/>
                                <a:gd name="connsiteY6" fmla="*/ 244 h 176951"/>
                                <a:gd name="connsiteX7" fmla="*/ 182883 w 723572"/>
                                <a:gd name="connsiteY7" fmla="*/ 8196 h 176951"/>
                                <a:gd name="connsiteX8" fmla="*/ 230591 w 723572"/>
                                <a:gd name="connsiteY8" fmla="*/ 71806 h 176951"/>
                                <a:gd name="connsiteX9" fmla="*/ 238542 w 723572"/>
                                <a:gd name="connsiteY9" fmla="*/ 103611 h 176951"/>
                                <a:gd name="connsiteX10" fmla="*/ 246493 w 723572"/>
                                <a:gd name="connsiteY10" fmla="*/ 175173 h 176951"/>
                                <a:gd name="connsiteX11" fmla="*/ 262396 w 723572"/>
                                <a:gd name="connsiteY11" fmla="*/ 151319 h 176951"/>
                                <a:gd name="connsiteX12" fmla="*/ 286250 w 723572"/>
                                <a:gd name="connsiteY12" fmla="*/ 119514 h 176951"/>
                                <a:gd name="connsiteX13" fmla="*/ 326006 w 723572"/>
                                <a:gd name="connsiteY13" fmla="*/ 95660 h 176951"/>
                                <a:gd name="connsiteX14" fmla="*/ 373714 w 723572"/>
                                <a:gd name="connsiteY14" fmla="*/ 79757 h 176951"/>
                                <a:gd name="connsiteX15" fmla="*/ 469130 w 723572"/>
                                <a:gd name="connsiteY15" fmla="*/ 103611 h 176951"/>
                                <a:gd name="connsiteX16" fmla="*/ 492984 w 723572"/>
                                <a:gd name="connsiteY16" fmla="*/ 127465 h 176951"/>
                                <a:gd name="connsiteX17" fmla="*/ 524789 w 723572"/>
                                <a:gd name="connsiteY17" fmla="*/ 151319 h 176951"/>
                                <a:gd name="connsiteX18" fmla="*/ 548643 w 723572"/>
                                <a:gd name="connsiteY18" fmla="*/ 159270 h 176951"/>
                                <a:gd name="connsiteX19" fmla="*/ 612253 w 723572"/>
                                <a:gd name="connsiteY19" fmla="*/ 175173 h 176951"/>
                                <a:gd name="connsiteX20" fmla="*/ 715620 w 723572"/>
                                <a:gd name="connsiteY20" fmla="*/ 151319 h 176951"/>
                                <a:gd name="connsiteX21" fmla="*/ 723572 w 723572"/>
                                <a:gd name="connsiteY21" fmla="*/ 119514 h 176951"/>
                                <a:gd name="connsiteX22" fmla="*/ 715620 w 723572"/>
                                <a:gd name="connsiteY22" fmla="*/ 79757 h 176951"/>
                                <a:gd name="connsiteX23" fmla="*/ 652010 w 723572"/>
                                <a:gd name="connsiteY23" fmla="*/ 32050 h 176951"/>
                                <a:gd name="connsiteX24" fmla="*/ 620205 w 723572"/>
                                <a:gd name="connsiteY24" fmla="*/ 24098 h 176951"/>
                                <a:gd name="connsiteX25" fmla="*/ 508886 w 723572"/>
                                <a:gd name="connsiteY25" fmla="*/ 47952 h 176951"/>
                                <a:gd name="connsiteX26" fmla="*/ 429373 w 723572"/>
                                <a:gd name="connsiteY26" fmla="*/ 151319 h 176951"/>
                                <a:gd name="connsiteX27" fmla="*/ 405519 w 723572"/>
                                <a:gd name="connsiteY27" fmla="*/ 175173 h 176951"/>
                                <a:gd name="connsiteX28" fmla="*/ 381666 w 723572"/>
                                <a:gd name="connsiteY28" fmla="*/ 175173 h 1769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723572" h="176951">
                                  <a:moveTo>
                                    <a:pt x="7954" y="40001"/>
                                  </a:moveTo>
                                  <a:cubicBezTo>
                                    <a:pt x="5304" y="63855"/>
                                    <a:pt x="3" y="87562"/>
                                    <a:pt x="3" y="111563"/>
                                  </a:cubicBezTo>
                                  <a:cubicBezTo>
                                    <a:pt x="3" y="119944"/>
                                    <a:pt x="-427" y="135417"/>
                                    <a:pt x="7954" y="135417"/>
                                  </a:cubicBezTo>
                                  <a:cubicBezTo>
                                    <a:pt x="17510" y="135417"/>
                                    <a:pt x="17429" y="118634"/>
                                    <a:pt x="23857" y="111563"/>
                                  </a:cubicBezTo>
                                  <a:cubicBezTo>
                                    <a:pt x="44028" y="89375"/>
                                    <a:pt x="66264" y="69156"/>
                                    <a:pt x="87467" y="47952"/>
                                  </a:cubicBezTo>
                                  <a:cubicBezTo>
                                    <a:pt x="117247" y="18172"/>
                                    <a:pt x="100654" y="27654"/>
                                    <a:pt x="135175" y="16147"/>
                                  </a:cubicBezTo>
                                  <a:cubicBezTo>
                                    <a:pt x="143126" y="10846"/>
                                    <a:pt x="149603" y="1815"/>
                                    <a:pt x="159029" y="244"/>
                                  </a:cubicBezTo>
                                  <a:cubicBezTo>
                                    <a:pt x="167296" y="-1134"/>
                                    <a:pt x="175909" y="3547"/>
                                    <a:pt x="182883" y="8196"/>
                                  </a:cubicBezTo>
                                  <a:cubicBezTo>
                                    <a:pt x="206071" y="23655"/>
                                    <a:pt x="216886" y="48964"/>
                                    <a:pt x="230591" y="71806"/>
                                  </a:cubicBezTo>
                                  <a:cubicBezTo>
                                    <a:pt x="233241" y="82408"/>
                                    <a:pt x="236880" y="92810"/>
                                    <a:pt x="238542" y="103611"/>
                                  </a:cubicBezTo>
                                  <a:cubicBezTo>
                                    <a:pt x="242191" y="127333"/>
                                    <a:pt x="235760" y="153706"/>
                                    <a:pt x="246493" y="175173"/>
                                  </a:cubicBezTo>
                                  <a:cubicBezTo>
                                    <a:pt x="250767" y="183720"/>
                                    <a:pt x="256841" y="159095"/>
                                    <a:pt x="262396" y="151319"/>
                                  </a:cubicBezTo>
                                  <a:cubicBezTo>
                                    <a:pt x="270099" y="140535"/>
                                    <a:pt x="276277" y="128241"/>
                                    <a:pt x="286250" y="119514"/>
                                  </a:cubicBezTo>
                                  <a:cubicBezTo>
                                    <a:pt x="297881" y="109337"/>
                                    <a:pt x="311937" y="102055"/>
                                    <a:pt x="326006" y="95660"/>
                                  </a:cubicBezTo>
                                  <a:cubicBezTo>
                                    <a:pt x="341266" y="88723"/>
                                    <a:pt x="373714" y="79757"/>
                                    <a:pt x="373714" y="79757"/>
                                  </a:cubicBezTo>
                                  <a:cubicBezTo>
                                    <a:pt x="408476" y="84723"/>
                                    <a:pt x="438648" y="84560"/>
                                    <a:pt x="469130" y="103611"/>
                                  </a:cubicBezTo>
                                  <a:cubicBezTo>
                                    <a:pt x="478666" y="109571"/>
                                    <a:pt x="484446" y="120147"/>
                                    <a:pt x="492984" y="127465"/>
                                  </a:cubicBezTo>
                                  <a:cubicBezTo>
                                    <a:pt x="503046" y="136089"/>
                                    <a:pt x="513283" y="144744"/>
                                    <a:pt x="524789" y="151319"/>
                                  </a:cubicBezTo>
                                  <a:cubicBezTo>
                                    <a:pt x="532066" y="155477"/>
                                    <a:pt x="540557" y="157065"/>
                                    <a:pt x="548643" y="159270"/>
                                  </a:cubicBezTo>
                                  <a:cubicBezTo>
                                    <a:pt x="569729" y="165021"/>
                                    <a:pt x="612253" y="175173"/>
                                    <a:pt x="612253" y="175173"/>
                                  </a:cubicBezTo>
                                  <a:cubicBezTo>
                                    <a:pt x="624931" y="173905"/>
                                    <a:pt x="696993" y="179259"/>
                                    <a:pt x="715620" y="151319"/>
                                  </a:cubicBezTo>
                                  <a:cubicBezTo>
                                    <a:pt x="721682" y="142226"/>
                                    <a:pt x="720921" y="130116"/>
                                    <a:pt x="723572" y="119514"/>
                                  </a:cubicBezTo>
                                  <a:cubicBezTo>
                                    <a:pt x="720921" y="106262"/>
                                    <a:pt x="722183" y="91571"/>
                                    <a:pt x="715620" y="79757"/>
                                  </a:cubicBezTo>
                                  <a:cubicBezTo>
                                    <a:pt x="703011" y="57060"/>
                                    <a:pt x="675424" y="40830"/>
                                    <a:pt x="652010" y="32050"/>
                                  </a:cubicBezTo>
                                  <a:cubicBezTo>
                                    <a:pt x="641778" y="28213"/>
                                    <a:pt x="630807" y="26749"/>
                                    <a:pt x="620205" y="24098"/>
                                  </a:cubicBezTo>
                                  <a:cubicBezTo>
                                    <a:pt x="583099" y="32049"/>
                                    <a:pt x="541835" y="29124"/>
                                    <a:pt x="508886" y="47952"/>
                                  </a:cubicBezTo>
                                  <a:cubicBezTo>
                                    <a:pt x="476953" y="66199"/>
                                    <a:pt x="457386" y="123306"/>
                                    <a:pt x="429373" y="151319"/>
                                  </a:cubicBezTo>
                                  <a:cubicBezTo>
                                    <a:pt x="421422" y="159270"/>
                                    <a:pt x="415577" y="170144"/>
                                    <a:pt x="405519" y="175173"/>
                                  </a:cubicBezTo>
                                  <a:cubicBezTo>
                                    <a:pt x="398407" y="178729"/>
                                    <a:pt x="389617" y="175173"/>
                                    <a:pt x="381666" y="175173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471452" id="Freeform: Shape 2" o:spid="_x0000_s1026" style="position:absolute;left:0;text-align:left;margin-left:25.7pt;margin-top:4.05pt;width:56.95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572,17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" path="m7954,40001c5304,63855,3,87562,3,111563v,8381,-430,23854,7951,23854c17510,135417,17429,118634,23857,111563,44028,89375,66264,69156,87467,47952,117247,18172,100654,27654,135175,16147,143126,10846,149603,1815,159029,244v8267,-1378,16880,3303,23854,7952c206071,23655,216886,48964,230591,71806v2650,10602,6289,21004,7951,31805c242191,127333,235760,153706,246493,175173v4274,8547,10348,-16078,15903,-23854c270099,140535,276277,128241,286250,119514v11631,-10177,25687,-17459,39756,-23854c341266,88723,373714,79757,373714,79757v34762,4966,64934,4803,95416,23854c478666,109571,484446,120147,492984,127465v10062,8624,20299,17279,31805,23854c532066,155477,540557,157065,548643,159270v21086,5751,63610,15903,63610,15903c624931,173905,696993,179259,715620,151319v6062,-9093,5301,-21203,7952,-31805c720921,106262,722183,91571,715620,79757,703011,57060,675424,40830,652010,32050,641778,28213,630807,26749,620205,24098v-37106,7951,-78370,5026,-111319,23854c476953,66199,457386,123306,429373,151319v-7951,7951,-13796,18825,-23854,23854c398407,178729,389617,175173,381666,175173e" filled="f" strokecolor="#1f3763 [1604]" strokeweight="1pt">
                    <v:stroke joinstyle="miter"/>
                    <v:path arrowok="t" o:connecttype="custom" o:connectlocs="7954,40001;3,111563;7954,135417;23857,111563;87467,47952;135175,16147;159029,244;182883,8196;230591,71806;238542,103611;246493,175173;262396,151319;286250,119514;326006,95660;373714,79757;469130,103611;492984,127465;524789,151319;548643,159270;612253,175173;715620,151319;723572,119514;715620,79757;652010,32050;620205,24098;508886,47952;429373,151319;405519,175173;381666,175173" o:connectangles="0,0,0,0,0,0,0,0,0,0,0,0,0,0,0,0,0,0,0,0,0,0,0,0,0,0,0,0,0"/>
                  </v:shape>
                </w:pict>
              </mc:Fallback>
            </mc:AlternateContent>
          </w: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3091" w:type="dxa"/>
          <w:tcBorders>
            <w:top w:val="single" w:sz="4" w:space="0" w:color="auto"/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</w:tbl>
  <w:p w:rsidR="00BF6FA3" w:rsidRDefault="00BF6FA3" w:rsidP="00BF6FA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289" w:rsidRDefault="00657289" w:rsidP="00BF6FA3">
      <w:pPr>
        <w:spacing w:after="0" w:line="240" w:lineRule="auto"/>
      </w:pPr>
      <w:r>
        <w:separator/>
      </w:r>
    </w:p>
  </w:footnote>
  <w:footnote w:type="continuationSeparator" w:id="0">
    <w:p w:rsidR="00657289" w:rsidRDefault="00657289" w:rsidP="00B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A3" w:rsidRDefault="00BF6FA3" w:rsidP="00BF6FA3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-592455</wp:posOffset>
          </wp:positionH>
          <wp:positionV relativeFrom="paragraph">
            <wp:posOffset>-259080</wp:posOffset>
          </wp:positionV>
          <wp:extent cx="2905125" cy="957580"/>
          <wp:effectExtent l="0" t="0" r="9525" b="0"/>
          <wp:wrapTight wrapText="bothSides">
            <wp:wrapPolygon edited="0">
              <wp:start x="0" y="0"/>
              <wp:lineTo x="0" y="21056"/>
              <wp:lineTo x="21529" y="21056"/>
              <wp:lineTo x="2152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FA3" w:rsidRPr="00BF6FA3" w:rsidRDefault="00BF6FA3" w:rsidP="00BF6FA3">
    <w:pPr>
      <w:pStyle w:val="Header"/>
      <w:bidi w:val="0"/>
      <w:jc w:val="right"/>
      <w:rPr>
        <w:b/>
        <w:bCs/>
        <w:color w:val="FFFFFF" w:themeColor="background1"/>
        <w:sz w:val="48"/>
        <w:szCs w:val="48"/>
      </w:rPr>
    </w:pPr>
    <w:r w:rsidRPr="00BF6FA3">
      <w:rPr>
        <w:b/>
        <w:bCs/>
        <w:color w:val="FFFFFF" w:themeColor="background1"/>
        <w:sz w:val="48"/>
        <w:szCs w:val="48"/>
        <w:highlight w:val="darkGray"/>
      </w:rPr>
      <w:t>PACKING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3"/>
    <w:rsid w:val="003369DA"/>
    <w:rsid w:val="00657289"/>
    <w:rsid w:val="00727C77"/>
    <w:rsid w:val="00740CC2"/>
    <w:rsid w:val="00AF2E79"/>
    <w:rsid w:val="00BF6FA3"/>
    <w:rsid w:val="00E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2A0AD-A4E9-4AAD-8C51-05C90E9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40CC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0CC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0CC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A3"/>
  </w:style>
  <w:style w:type="paragraph" w:styleId="Footer">
    <w:name w:val="footer"/>
    <w:basedOn w:val="Normal"/>
    <w:link w:val="Foot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A3"/>
  </w:style>
  <w:style w:type="paragraph" w:styleId="NormalWeb">
    <w:name w:val="Normal (Web)"/>
    <w:basedOn w:val="Normal"/>
    <w:uiPriority w:val="99"/>
    <w:semiHidden/>
    <w:unhideWhenUsed/>
    <w:rsid w:val="00BF6F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0C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0C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0C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40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Rebibo</dc:creator>
  <cp:keywords/>
  <dc:description/>
  <cp:lastModifiedBy>Ilan Rebibo</cp:lastModifiedBy>
  <cp:revision>1</cp:revision>
  <dcterms:created xsi:type="dcterms:W3CDTF">2025-07-01T08:44:00Z</dcterms:created>
  <dcterms:modified xsi:type="dcterms:W3CDTF">2025-07-01T08:53:00Z</dcterms:modified>
</cp:coreProperties>
</file>